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F732" w14:textId="6981693D" w:rsidR="00BD6A3C" w:rsidRDefault="00584CBC" w:rsidP="00124017">
      <w:pPr>
        <w:ind w:left="5664" w:firstLine="708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837D2" wp14:editId="24AF350F">
                <wp:simplePos x="0" y="0"/>
                <wp:positionH relativeFrom="column">
                  <wp:posOffset>-137795</wp:posOffset>
                </wp:positionH>
                <wp:positionV relativeFrom="paragraph">
                  <wp:posOffset>0</wp:posOffset>
                </wp:positionV>
                <wp:extent cx="6210300" cy="31432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6C11" w14:textId="39F890B1" w:rsidR="00EC6024" w:rsidRPr="00BD6A3C" w:rsidRDefault="00EC60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Verein zur Förderung der Staatlichen 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 xml:space="preserve">Grundschule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>An der Wachsenburg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 xml:space="preserve"> e.V.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>Am Lämmerberg 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D6A3C">
                              <w:rPr>
                                <w:sz w:val="18"/>
                                <w:szCs w:val="18"/>
                              </w:rPr>
                              <w:t>99334 Amt Wachsenburg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837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0.85pt;margin-top:0;width:489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">
                <v:textbox>
                  <w:txbxContent>
                    <w:p w14:paraId="3B866C11" w14:textId="39F890B1" w:rsidR="00EC6024" w:rsidRPr="00BD6A3C" w:rsidRDefault="00EC60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Verein zur Förderung der Staatlichen </w:t>
                      </w:r>
                      <w:r w:rsidRPr="00BD6A3C">
                        <w:rPr>
                          <w:sz w:val="18"/>
                          <w:szCs w:val="18"/>
                        </w:rPr>
                        <w:t xml:space="preserve">Grundschule </w:t>
                      </w:r>
                      <w:r>
                        <w:rPr>
                          <w:sz w:val="18"/>
                          <w:szCs w:val="18"/>
                        </w:rPr>
                        <w:t>„</w:t>
                      </w:r>
                      <w:r w:rsidRPr="00BD6A3C">
                        <w:rPr>
                          <w:sz w:val="18"/>
                          <w:szCs w:val="18"/>
                        </w:rPr>
                        <w:t>An der Wachsenburg</w:t>
                      </w:r>
                      <w:r>
                        <w:rPr>
                          <w:sz w:val="18"/>
                          <w:szCs w:val="18"/>
                        </w:rPr>
                        <w:t>“</w:t>
                      </w:r>
                      <w:r w:rsidRPr="00BD6A3C">
                        <w:rPr>
                          <w:sz w:val="18"/>
                          <w:szCs w:val="18"/>
                        </w:rPr>
                        <w:t xml:space="preserve"> e.V.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BD6A3C">
                        <w:rPr>
                          <w:sz w:val="18"/>
                          <w:szCs w:val="18"/>
                        </w:rPr>
                        <w:t>Am Lämmerberg 31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BD6A3C">
                        <w:rPr>
                          <w:sz w:val="18"/>
                          <w:szCs w:val="18"/>
                        </w:rPr>
                        <w:t>99334 Amt Wachsenburg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28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41"/>
        <w:gridCol w:w="1560"/>
        <w:gridCol w:w="162"/>
        <w:gridCol w:w="2041"/>
        <w:gridCol w:w="564"/>
        <w:gridCol w:w="160"/>
      </w:tblGrid>
      <w:tr w:rsidR="000A160B" w14:paraId="1E97824F" w14:textId="77777777" w:rsidTr="000A1D15">
        <w:trPr>
          <w:gridAfter w:val="2"/>
          <w:wAfter w:w="724" w:type="dxa"/>
        </w:trPr>
        <w:tc>
          <w:tcPr>
            <w:tcW w:w="5741" w:type="dxa"/>
          </w:tcPr>
          <w:p w14:paraId="0AECF0F8" w14:textId="59F4C14F" w:rsidR="000A160B" w:rsidRDefault="000A160B" w:rsidP="00124017">
            <w:pPr>
              <w:pStyle w:val="Standard10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5352628B" w14:textId="6771D11C" w:rsidR="000A160B" w:rsidRDefault="000A160B" w:rsidP="00124017">
            <w:pPr>
              <w:pStyle w:val="standard10"/>
              <w:spacing w:before="0"/>
              <w:jc w:val="center"/>
              <w:rPr>
                <w:sz w:val="16"/>
              </w:rPr>
            </w:pPr>
          </w:p>
        </w:tc>
        <w:tc>
          <w:tcPr>
            <w:tcW w:w="162" w:type="dxa"/>
          </w:tcPr>
          <w:p w14:paraId="1A9B554D" w14:textId="77777777" w:rsidR="000A160B" w:rsidRDefault="000A160B" w:rsidP="00124017">
            <w:pPr>
              <w:pStyle w:val="standard10"/>
              <w:jc w:val="center"/>
              <w:rPr>
                <w:sz w:val="18"/>
              </w:rPr>
            </w:pPr>
          </w:p>
        </w:tc>
        <w:tc>
          <w:tcPr>
            <w:tcW w:w="2041" w:type="dxa"/>
          </w:tcPr>
          <w:p w14:paraId="3976D35E" w14:textId="77777777" w:rsidR="000A160B" w:rsidRDefault="000A160B" w:rsidP="00124017">
            <w:pPr>
              <w:pStyle w:val="standard10"/>
              <w:spacing w:before="0"/>
              <w:jc w:val="center"/>
              <w:rPr>
                <w:sz w:val="16"/>
              </w:rPr>
            </w:pPr>
          </w:p>
        </w:tc>
      </w:tr>
      <w:tr w:rsidR="00124017" w14:paraId="67F8C2A9" w14:textId="77777777" w:rsidTr="000A1D15">
        <w:trPr>
          <w:gridAfter w:val="2"/>
          <w:wAfter w:w="724" w:type="dxa"/>
        </w:trPr>
        <w:tc>
          <w:tcPr>
            <w:tcW w:w="5741" w:type="dxa"/>
          </w:tcPr>
          <w:p w14:paraId="17C50737" w14:textId="77777777" w:rsidR="00124017" w:rsidRDefault="00124017" w:rsidP="00124017">
            <w:pPr>
              <w:pStyle w:val="Standard10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7CB29A46" w14:textId="77777777" w:rsidR="00124017" w:rsidRDefault="00124017" w:rsidP="00124017">
            <w:pPr>
              <w:pStyle w:val="standard10"/>
              <w:spacing w:before="0"/>
              <w:jc w:val="center"/>
              <w:rPr>
                <w:sz w:val="16"/>
              </w:rPr>
            </w:pPr>
          </w:p>
        </w:tc>
        <w:tc>
          <w:tcPr>
            <w:tcW w:w="162" w:type="dxa"/>
          </w:tcPr>
          <w:p w14:paraId="6AD572B4" w14:textId="77777777" w:rsidR="00124017" w:rsidRDefault="00124017" w:rsidP="00124017">
            <w:pPr>
              <w:pStyle w:val="standard10"/>
              <w:jc w:val="center"/>
              <w:rPr>
                <w:sz w:val="18"/>
              </w:rPr>
            </w:pPr>
          </w:p>
        </w:tc>
        <w:tc>
          <w:tcPr>
            <w:tcW w:w="2041" w:type="dxa"/>
          </w:tcPr>
          <w:p w14:paraId="199E4639" w14:textId="77777777" w:rsidR="00124017" w:rsidRDefault="00124017" w:rsidP="00124017">
            <w:pPr>
              <w:pStyle w:val="standard10"/>
              <w:spacing w:before="0"/>
              <w:jc w:val="center"/>
              <w:rPr>
                <w:sz w:val="16"/>
              </w:rPr>
            </w:pPr>
          </w:p>
        </w:tc>
      </w:tr>
      <w:tr w:rsidR="000A160B" w14:paraId="792BB8B1" w14:textId="77777777" w:rsidTr="000A1D15">
        <w:tblPrEx>
          <w:tblCellMar>
            <w:left w:w="70" w:type="dxa"/>
            <w:right w:w="70" w:type="dxa"/>
          </w:tblCellMar>
        </w:tblPrEx>
        <w:trPr>
          <w:gridBefore w:val="5"/>
          <w:wBefore w:w="10068" w:type="dxa"/>
          <w:trHeight w:hRule="exact" w:val="800"/>
        </w:trPr>
        <w:tc>
          <w:tcPr>
            <w:tcW w:w="160" w:type="dxa"/>
          </w:tcPr>
          <w:p w14:paraId="356EDD47" w14:textId="77777777" w:rsidR="000A160B" w:rsidRDefault="000A160B" w:rsidP="000A1D15">
            <w:pPr>
              <w:pStyle w:val="standard10"/>
            </w:pPr>
          </w:p>
        </w:tc>
      </w:tr>
    </w:tbl>
    <w:p w14:paraId="2BC787FA" w14:textId="77777777" w:rsidR="00124017" w:rsidRPr="00124017" w:rsidRDefault="00124017" w:rsidP="0012401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eastAsia="de-DE"/>
        </w:rPr>
      </w:pPr>
      <w:r w:rsidRPr="00124017">
        <w:rPr>
          <w:rFonts w:ascii="Arial" w:eastAsia="Times New Roman" w:hAnsi="Arial" w:cs="Arial"/>
          <w:b/>
          <w:bCs/>
          <w:sz w:val="28"/>
          <w:szCs w:val="24"/>
          <w:lang w:eastAsia="de-DE"/>
        </w:rPr>
        <w:t>Aufnahmeantrag</w:t>
      </w:r>
    </w:p>
    <w:p w14:paraId="20B84D5A" w14:textId="77777777" w:rsidR="00124017" w:rsidRPr="00124017" w:rsidRDefault="00124017" w:rsidP="001240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</w:p>
    <w:p w14:paraId="597C2CC4" w14:textId="7777777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77B9FA3" w14:textId="77777777" w:rsid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sz w:val="24"/>
          <w:szCs w:val="24"/>
          <w:lang w:eastAsia="de-DE"/>
        </w:rPr>
        <w:t xml:space="preserve">Ich bitte um die Aufnahme in den </w:t>
      </w:r>
    </w:p>
    <w:p w14:paraId="1BF9970F" w14:textId="77777777" w:rsid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sz w:val="24"/>
          <w:szCs w:val="24"/>
          <w:lang w:eastAsia="de-DE"/>
        </w:rPr>
        <w:t>Verein zur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 xml:space="preserve">Förderung der Staatlichen Grundschule Holzhausen </w:t>
      </w:r>
    </w:p>
    <w:p w14:paraId="1E9EEE40" w14:textId="1A26CD0A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</w:t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>nd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>verpflichte mich die Satzung anzuerkennen.</w:t>
      </w:r>
    </w:p>
    <w:p w14:paraId="5226D4F5" w14:textId="7777777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6F6F123" w14:textId="0A559191" w:rsidR="00124017" w:rsidRDefault="00124017" w:rsidP="00124017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sz w:val="24"/>
          <w:szCs w:val="24"/>
          <w:lang w:eastAsia="de-DE"/>
        </w:rPr>
        <w:t xml:space="preserve">Name, Vorname: 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</w:t>
      </w:r>
    </w:p>
    <w:p w14:paraId="434AE5FB" w14:textId="7CE40ED4" w:rsidR="00124017" w:rsidRPr="00124017" w:rsidRDefault="00124017" w:rsidP="00124017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sz w:val="24"/>
          <w:szCs w:val="24"/>
          <w:lang w:eastAsia="de-DE"/>
        </w:rPr>
        <w:t xml:space="preserve">Straße:                    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</w:t>
      </w:r>
    </w:p>
    <w:p w14:paraId="2B65A22E" w14:textId="4B98FF78" w:rsidR="00124017" w:rsidRPr="00124017" w:rsidRDefault="00124017" w:rsidP="00124017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sz w:val="24"/>
          <w:szCs w:val="24"/>
          <w:lang w:eastAsia="de-DE"/>
        </w:rPr>
        <w:t>PLZ, Wohnort</w:t>
      </w:r>
      <w:r>
        <w:rPr>
          <w:rFonts w:ascii="Arial" w:eastAsia="Times New Roman" w:hAnsi="Arial" w:cs="Arial"/>
          <w:sz w:val="24"/>
          <w:szCs w:val="24"/>
          <w:lang w:eastAsia="de-DE"/>
        </w:rPr>
        <w:t>, OT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</w:t>
      </w:r>
    </w:p>
    <w:p w14:paraId="750B89F0" w14:textId="2BA4BE90" w:rsidR="00124017" w:rsidRPr="00124017" w:rsidRDefault="00124017" w:rsidP="00124017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sz w:val="24"/>
          <w:szCs w:val="24"/>
          <w:lang w:eastAsia="de-DE"/>
        </w:rPr>
        <w:t>E-Mail</w:t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ab/>
        <w:t>:</w:t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</w:t>
      </w:r>
    </w:p>
    <w:p w14:paraId="56B7A41D" w14:textId="28901954" w:rsidR="00124017" w:rsidRPr="00124017" w:rsidRDefault="00124017" w:rsidP="00124017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124017">
        <w:rPr>
          <w:rFonts w:ascii="Arial" w:eastAsia="Times New Roman" w:hAnsi="Arial" w:cs="Arial"/>
          <w:sz w:val="24"/>
          <w:szCs w:val="24"/>
          <w:lang w:eastAsia="de-DE"/>
        </w:rPr>
        <w:t>Whatsapp</w:t>
      </w:r>
      <w:proofErr w:type="spellEnd"/>
      <w:r w:rsidRPr="00124017">
        <w:rPr>
          <w:rFonts w:ascii="Arial" w:eastAsia="Times New Roman" w:hAnsi="Arial" w:cs="Arial"/>
          <w:sz w:val="24"/>
          <w:szCs w:val="24"/>
          <w:lang w:eastAsia="de-DE"/>
        </w:rPr>
        <w:t xml:space="preserve">:      </w:t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</w:t>
      </w:r>
    </w:p>
    <w:p w14:paraId="5E1FC3FA" w14:textId="04CE2C7B" w:rsidR="00124017" w:rsidRPr="00124017" w:rsidRDefault="00124017" w:rsidP="00124017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3AE26B0" w14:textId="7777777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sz w:val="24"/>
          <w:szCs w:val="24"/>
          <w:lang w:eastAsia="de-DE"/>
        </w:rPr>
        <w:t>_________________</w:t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ab/>
        <w:t>_________</w:t>
      </w:r>
    </w:p>
    <w:p w14:paraId="4B0EF1BF" w14:textId="7777777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4017">
        <w:rPr>
          <w:rFonts w:ascii="Arial" w:eastAsia="Times New Roman" w:hAnsi="Arial" w:cs="Arial"/>
          <w:sz w:val="20"/>
          <w:szCs w:val="20"/>
          <w:lang w:eastAsia="de-DE"/>
        </w:rPr>
        <w:t xml:space="preserve">Datum, Ort                               </w:t>
      </w:r>
      <w:r w:rsidRPr="00124017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4017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4017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4017">
        <w:rPr>
          <w:rFonts w:ascii="Arial" w:eastAsia="Times New Roman" w:hAnsi="Arial" w:cs="Arial"/>
          <w:sz w:val="20"/>
          <w:szCs w:val="20"/>
          <w:lang w:eastAsia="de-DE"/>
        </w:rPr>
        <w:tab/>
        <w:t>Unterschrift</w:t>
      </w:r>
    </w:p>
    <w:p w14:paraId="175D14FD" w14:textId="7777777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8FAF743" w14:textId="1CBDD74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0" locked="0" layoutInCell="1" allowOverlap="1" wp14:anchorId="4D50B1F3" wp14:editId="4A1AD60E">
            <wp:simplePos x="0" y="0"/>
            <wp:positionH relativeFrom="column">
              <wp:posOffset>-5715</wp:posOffset>
            </wp:positionH>
            <wp:positionV relativeFrom="paragraph">
              <wp:posOffset>50800</wp:posOffset>
            </wp:positionV>
            <wp:extent cx="230505" cy="136525"/>
            <wp:effectExtent l="0" t="0" r="0" b="0"/>
            <wp:wrapNone/>
            <wp:docPr id="4" name="Grafik 4" descr="Teso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oura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37" r="67334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>-------------------------------------------------------------------------------</w:t>
      </w:r>
      <w:r>
        <w:rPr>
          <w:rFonts w:ascii="Arial" w:eastAsia="Times New Roman" w:hAnsi="Arial" w:cs="Arial"/>
          <w:sz w:val="24"/>
          <w:szCs w:val="24"/>
          <w:lang w:eastAsia="de-DE"/>
        </w:rPr>
        <w:t>----------------------------</w:t>
      </w:r>
    </w:p>
    <w:p w14:paraId="7EECBEDF" w14:textId="7777777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B6362AD" w14:textId="7777777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Kontoinhaber:</w:t>
      </w:r>
      <w:r w:rsidRPr="0012401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124017">
        <w:rPr>
          <w:rFonts w:ascii="Arial" w:eastAsia="Times New Roman" w:hAnsi="Arial" w:cs="Arial"/>
          <w:bCs/>
          <w:sz w:val="24"/>
          <w:szCs w:val="24"/>
          <w:lang w:eastAsia="de-DE"/>
        </w:rPr>
        <w:t>Verein zur Förderung der Staatlichen</w:t>
      </w:r>
    </w:p>
    <w:p w14:paraId="0ECD75D2" w14:textId="77777777" w:rsidR="00124017" w:rsidRPr="00124017" w:rsidRDefault="00124017" w:rsidP="00124017">
      <w:pPr>
        <w:spacing w:after="0" w:line="240" w:lineRule="auto"/>
        <w:ind w:left="1416" w:firstLine="708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bCs/>
          <w:sz w:val="24"/>
          <w:szCs w:val="24"/>
          <w:lang w:eastAsia="de-DE"/>
        </w:rPr>
        <w:t>Grundschule „An der Wachsenburg“</w:t>
      </w:r>
    </w:p>
    <w:p w14:paraId="7B2DAD23" w14:textId="7777777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60750859" w14:textId="77777777" w:rsidR="00124017" w:rsidRDefault="00124017" w:rsidP="00124017">
      <w:pPr>
        <w:spacing w:after="0" w:line="240" w:lineRule="auto"/>
        <w:ind w:right="566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Bankver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bindung</w:t>
      </w:r>
      <w:r w:rsidRPr="0012401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             </w:t>
      </w:r>
    </w:p>
    <w:p w14:paraId="22580C3B" w14:textId="155E5F27" w:rsidR="00124017" w:rsidRPr="00124017" w:rsidRDefault="00124017" w:rsidP="00124017">
      <w:pPr>
        <w:spacing w:after="0" w:line="240" w:lineRule="auto"/>
        <w:ind w:right="566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124017">
        <w:rPr>
          <w:rFonts w:ascii="Arial" w:eastAsia="Times New Roman" w:hAnsi="Arial" w:cs="Arial"/>
          <w:sz w:val="24"/>
          <w:szCs w:val="24"/>
          <w:lang w:eastAsia="de-DE"/>
        </w:rPr>
        <w:t>IBAN: DE39 8405 1010 1832 0011 52</w:t>
      </w:r>
    </w:p>
    <w:p w14:paraId="26D9F84B" w14:textId="26A14EF2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124017">
        <w:rPr>
          <w:rFonts w:ascii="Arial" w:eastAsia="Times New Roman" w:hAnsi="Arial" w:cs="Arial"/>
          <w:bCs/>
          <w:sz w:val="24"/>
          <w:szCs w:val="24"/>
          <w:lang w:eastAsia="de-DE"/>
        </w:rPr>
        <w:t>BIC: HELADEF1ILK</w:t>
      </w:r>
    </w:p>
    <w:p w14:paraId="13172C51" w14:textId="77777777" w:rsidR="00124017" w:rsidRPr="00124017" w:rsidRDefault="00124017" w:rsidP="0012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sz w:val="24"/>
          <w:szCs w:val="24"/>
          <w:lang w:eastAsia="de-DE"/>
        </w:rPr>
        <w:t>Sparkasse Arnstadt-Ilmenau</w:t>
      </w:r>
    </w:p>
    <w:p w14:paraId="7B0BD572" w14:textId="77777777" w:rsidR="00124017" w:rsidRPr="00124017" w:rsidRDefault="00124017" w:rsidP="0012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0087532" w14:textId="77777777" w:rsidR="00124017" w:rsidRPr="00124017" w:rsidRDefault="00124017" w:rsidP="00124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12401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Jahresbeitrag:</w:t>
      </w:r>
      <w:r w:rsidRPr="0012401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124017">
        <w:rPr>
          <w:rFonts w:ascii="Arial" w:eastAsia="Times New Roman" w:hAnsi="Arial" w:cs="Arial"/>
          <w:bCs/>
          <w:sz w:val="24"/>
          <w:szCs w:val="24"/>
          <w:lang w:eastAsia="de-DE"/>
        </w:rPr>
        <w:t>15,00 €</w:t>
      </w:r>
    </w:p>
    <w:p w14:paraId="07A88B90" w14:textId="181135AF" w:rsidR="00AB2D53" w:rsidRDefault="00AB2D53" w:rsidP="00021292">
      <w:pPr>
        <w:spacing w:before="120" w:after="120" w:line="360" w:lineRule="auto"/>
        <w:ind w:left="360"/>
        <w:jc w:val="both"/>
      </w:pPr>
    </w:p>
    <w:sectPr w:rsidR="00AB2D5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40B8" w14:textId="77777777" w:rsidR="005B3EAF" w:rsidRDefault="005B3EAF" w:rsidP="00165859">
      <w:pPr>
        <w:spacing w:after="0" w:line="240" w:lineRule="auto"/>
      </w:pPr>
      <w:r>
        <w:separator/>
      </w:r>
    </w:p>
  </w:endnote>
  <w:endnote w:type="continuationSeparator" w:id="0">
    <w:p w14:paraId="4D9FAE90" w14:textId="77777777" w:rsidR="005B3EAF" w:rsidRDefault="005B3EAF" w:rsidP="0016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116ED" w14:textId="77777777" w:rsidR="005B3EAF" w:rsidRDefault="005B3EAF" w:rsidP="00165859">
      <w:pPr>
        <w:spacing w:after="0" w:line="240" w:lineRule="auto"/>
      </w:pPr>
      <w:r>
        <w:separator/>
      </w:r>
    </w:p>
  </w:footnote>
  <w:footnote w:type="continuationSeparator" w:id="0">
    <w:p w14:paraId="46DACB47" w14:textId="77777777" w:rsidR="005B3EAF" w:rsidRDefault="005B3EAF" w:rsidP="0016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A32F" w14:textId="77777777" w:rsidR="00EC6024" w:rsidRDefault="00EC6024">
    <w:pPr>
      <w:pStyle w:val="Kopfzeile"/>
      <w:rPr>
        <w:noProof/>
      </w:rPr>
    </w:pPr>
  </w:p>
  <w:p w14:paraId="67591026" w14:textId="77777777" w:rsidR="00EC6024" w:rsidRDefault="00EC6024" w:rsidP="00A35C7E">
    <w:pPr>
      <w:pStyle w:val="Kopfzeile"/>
      <w:ind w:firstLine="708"/>
    </w:pPr>
    <w:r>
      <w:tab/>
    </w:r>
    <w:r>
      <w:tab/>
    </w:r>
    <w:r>
      <w:rPr>
        <w:noProof/>
      </w:rPr>
      <w:drawing>
        <wp:inline distT="0" distB="0" distL="0" distR="0" wp14:anchorId="6CCA6755" wp14:editId="2BEB29CE">
          <wp:extent cx="1367431" cy="1171575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604" cy="1205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02B7"/>
    <w:multiLevelType w:val="hybridMultilevel"/>
    <w:tmpl w:val="A21CBC20"/>
    <w:lvl w:ilvl="0" w:tplc="EB549682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A000BBA"/>
    <w:multiLevelType w:val="hybridMultilevel"/>
    <w:tmpl w:val="8F564B32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1D63455"/>
    <w:multiLevelType w:val="hybridMultilevel"/>
    <w:tmpl w:val="BC5ED46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4E5E06"/>
    <w:multiLevelType w:val="hybridMultilevel"/>
    <w:tmpl w:val="A1AAA32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74453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59"/>
    <w:rsid w:val="00021292"/>
    <w:rsid w:val="000A160B"/>
    <w:rsid w:val="00124017"/>
    <w:rsid w:val="00165859"/>
    <w:rsid w:val="00176C6E"/>
    <w:rsid w:val="00210A8E"/>
    <w:rsid w:val="00236BA6"/>
    <w:rsid w:val="00274B48"/>
    <w:rsid w:val="00285270"/>
    <w:rsid w:val="002862FC"/>
    <w:rsid w:val="003742DB"/>
    <w:rsid w:val="003C098F"/>
    <w:rsid w:val="00420885"/>
    <w:rsid w:val="004F65FA"/>
    <w:rsid w:val="00506065"/>
    <w:rsid w:val="00584CBC"/>
    <w:rsid w:val="005B3EAF"/>
    <w:rsid w:val="006C52E1"/>
    <w:rsid w:val="00750490"/>
    <w:rsid w:val="00750AA4"/>
    <w:rsid w:val="007649E1"/>
    <w:rsid w:val="00772272"/>
    <w:rsid w:val="007D24D9"/>
    <w:rsid w:val="008877FB"/>
    <w:rsid w:val="00A35C7E"/>
    <w:rsid w:val="00A52DE8"/>
    <w:rsid w:val="00A71C97"/>
    <w:rsid w:val="00AB2D53"/>
    <w:rsid w:val="00B34E0F"/>
    <w:rsid w:val="00BD6A3C"/>
    <w:rsid w:val="00C926E6"/>
    <w:rsid w:val="00D010A1"/>
    <w:rsid w:val="00E23A65"/>
    <w:rsid w:val="00E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765D"/>
  <w15:chartTrackingRefBased/>
  <w15:docId w15:val="{195A7625-5CDC-4784-886C-6FAADABC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5859"/>
  </w:style>
  <w:style w:type="paragraph" w:styleId="Fuzeile">
    <w:name w:val="footer"/>
    <w:basedOn w:val="Standard"/>
    <w:link w:val="FuzeileZchn"/>
    <w:uiPriority w:val="99"/>
    <w:unhideWhenUsed/>
    <w:rsid w:val="00165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859"/>
  </w:style>
  <w:style w:type="paragraph" w:customStyle="1" w:styleId="Absatz">
    <w:name w:val="Absatz"/>
    <w:basedOn w:val="Standard"/>
    <w:rsid w:val="000A160B"/>
    <w:pPr>
      <w:keepLines/>
      <w:spacing w:before="120" w:line="360" w:lineRule="auto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standard10">
    <w:name w:val="standard1.0"/>
    <w:basedOn w:val="Standard"/>
    <w:rsid w:val="000A160B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100">
    <w:name w:val="Standard1.0"/>
    <w:aliases w:val="Arial 12"/>
    <w:basedOn w:val="Standard"/>
    <w:rsid w:val="000A160B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zeilig">
    <w:name w:val="1zeilig"/>
    <w:basedOn w:val="Standard"/>
    <w:rsid w:val="000A160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E2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tic.vecteezy.com/system/resources/thumbnails/000/027/403/large/tesouras.jpg?1301494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 Linke</dc:creator>
  <cp:keywords/>
  <dc:description/>
  <cp:lastModifiedBy>Die Linke</cp:lastModifiedBy>
  <cp:revision>3</cp:revision>
  <cp:lastPrinted>2024-02-22T15:32:00Z</cp:lastPrinted>
  <dcterms:created xsi:type="dcterms:W3CDTF">2025-04-30T07:22:00Z</dcterms:created>
  <dcterms:modified xsi:type="dcterms:W3CDTF">2025-04-30T07:29:00Z</dcterms:modified>
</cp:coreProperties>
</file>